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proofErr w:type="gramStart"/>
      <w:r w:rsidR="005E43C2">
        <w:t>1.3.-5.3.</w:t>
      </w:r>
      <w:r w:rsidR="00994396">
        <w:t>2021</w:t>
      </w:r>
      <w:proofErr w:type="gramEnd"/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367257" w:rsidRPr="005B2751" w:rsidRDefault="005B2751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5B2751">
        <w:rPr>
          <w:b/>
          <w:sz w:val="24"/>
          <w:szCs w:val="24"/>
          <w:u w:val="single"/>
        </w:rPr>
        <w:t>Procvičování</w:t>
      </w:r>
      <w:r w:rsidR="00C664F8">
        <w:rPr>
          <w:b/>
          <w:sz w:val="24"/>
          <w:szCs w:val="24"/>
        </w:rPr>
        <w:t xml:space="preserve"> - </w:t>
      </w:r>
      <w:r w:rsidR="00C664F8" w:rsidRPr="005B2751">
        <w:rPr>
          <w:b/>
          <w:sz w:val="24"/>
          <w:szCs w:val="24"/>
        </w:rPr>
        <w:t>s</w:t>
      </w:r>
      <w:r w:rsidR="00B90BD6" w:rsidRPr="005B2751">
        <w:rPr>
          <w:b/>
          <w:sz w:val="24"/>
          <w:szCs w:val="24"/>
        </w:rPr>
        <w:t xml:space="preserve">lovní úlohy </w:t>
      </w:r>
      <w:r w:rsidRPr="005B2751">
        <w:rPr>
          <w:b/>
          <w:sz w:val="24"/>
          <w:szCs w:val="24"/>
        </w:rPr>
        <w:t>o pohybu</w:t>
      </w:r>
      <w:r w:rsidR="00C664F8">
        <w:rPr>
          <w:b/>
          <w:sz w:val="24"/>
          <w:szCs w:val="24"/>
        </w:rPr>
        <w:t xml:space="preserve"> </w:t>
      </w:r>
      <w:proofErr w:type="gramStart"/>
      <w:r w:rsidRPr="005B2751">
        <w:rPr>
          <w:sz w:val="24"/>
          <w:szCs w:val="24"/>
        </w:rPr>
        <w:t>PS 2.díl</w:t>
      </w:r>
      <w:proofErr w:type="gramEnd"/>
      <w:r>
        <w:rPr>
          <w:sz w:val="24"/>
          <w:szCs w:val="24"/>
        </w:rPr>
        <w:t xml:space="preserve">  str. 111 – 116</w:t>
      </w:r>
    </w:p>
    <w:p w:rsidR="005B2751" w:rsidRPr="00C664F8" w:rsidRDefault="005B2751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 xml:space="preserve">V případě času – </w:t>
      </w:r>
      <w:r w:rsidRPr="005B2751">
        <w:rPr>
          <w:b/>
          <w:sz w:val="24"/>
          <w:szCs w:val="24"/>
          <w:u w:val="single"/>
        </w:rPr>
        <w:t>nová látka</w:t>
      </w:r>
      <w:r>
        <w:rPr>
          <w:sz w:val="24"/>
          <w:szCs w:val="24"/>
        </w:rPr>
        <w:t xml:space="preserve"> – </w:t>
      </w:r>
      <w:r w:rsidRPr="005B2751">
        <w:rPr>
          <w:b/>
          <w:sz w:val="24"/>
          <w:szCs w:val="24"/>
        </w:rPr>
        <w:t>slovní úlohy na směsi</w:t>
      </w:r>
    </w:p>
    <w:p w:rsidR="000C5C4C" w:rsidRDefault="000C5C4C" w:rsidP="000C5C4C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B2751" w:rsidRPr="005B2751" w:rsidRDefault="00367257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  <w:u w:val="single"/>
        </w:rPr>
      </w:pPr>
      <w:r w:rsidRPr="005B2751">
        <w:rPr>
          <w:b/>
          <w:sz w:val="24"/>
          <w:szCs w:val="24"/>
          <w:u w:val="single"/>
        </w:rPr>
        <w:t xml:space="preserve">On-line </w:t>
      </w:r>
      <w:proofErr w:type="spellStart"/>
      <w:r w:rsidRPr="005B2751">
        <w:rPr>
          <w:b/>
          <w:sz w:val="24"/>
          <w:szCs w:val="24"/>
          <w:u w:val="single"/>
        </w:rPr>
        <w:t>testík</w:t>
      </w:r>
      <w:proofErr w:type="spellEnd"/>
      <w:r w:rsidRPr="005B2751">
        <w:rPr>
          <w:b/>
          <w:sz w:val="24"/>
          <w:szCs w:val="24"/>
        </w:rPr>
        <w:t xml:space="preserve"> </w:t>
      </w:r>
      <w:r w:rsidRPr="005B2751">
        <w:rPr>
          <w:sz w:val="24"/>
          <w:szCs w:val="24"/>
        </w:rPr>
        <w:t xml:space="preserve">– slovní úlohy </w:t>
      </w:r>
      <w:r w:rsidR="005B2751">
        <w:rPr>
          <w:sz w:val="24"/>
          <w:szCs w:val="24"/>
        </w:rPr>
        <w:t>na společnou práci</w:t>
      </w:r>
    </w:p>
    <w:p w:rsidR="00FA2B1A" w:rsidRPr="005B2751" w:rsidRDefault="00FA2B1A" w:rsidP="005B2751">
      <w:pPr>
        <w:shd w:val="clear" w:color="auto" w:fill="FFFFFF" w:themeFill="background1"/>
        <w:rPr>
          <w:sz w:val="24"/>
          <w:szCs w:val="24"/>
        </w:rPr>
      </w:pPr>
    </w:p>
    <w:p w:rsidR="005C1043" w:rsidRDefault="005C1043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C1043" w:rsidRPr="00034D9D" w:rsidRDefault="005C1043" w:rsidP="00034D9D">
      <w:pPr>
        <w:shd w:val="clear" w:color="auto" w:fill="FFFFFF" w:themeFill="background1"/>
        <w:rPr>
          <w:b/>
          <w:sz w:val="24"/>
          <w:szCs w:val="24"/>
        </w:rPr>
      </w:pPr>
      <w:r w:rsidRPr="00034D9D">
        <w:rPr>
          <w:b/>
          <w:sz w:val="24"/>
          <w:szCs w:val="24"/>
        </w:rPr>
        <w:t xml:space="preserve">!!!Tento týden mi </w:t>
      </w:r>
      <w:r w:rsidR="00034D9D" w:rsidRPr="00034D9D">
        <w:rPr>
          <w:b/>
          <w:sz w:val="24"/>
          <w:szCs w:val="24"/>
        </w:rPr>
        <w:t xml:space="preserve">pošlete ke kontrole </w:t>
      </w:r>
      <w:r w:rsidR="00034D9D" w:rsidRPr="00034D9D">
        <w:rPr>
          <w:b/>
          <w:sz w:val="24"/>
          <w:szCs w:val="24"/>
          <w:u w:val="single"/>
        </w:rPr>
        <w:t>nejpozději do 5.3.2021</w:t>
      </w:r>
      <w:r w:rsidR="00034D9D" w:rsidRPr="00034D9D">
        <w:rPr>
          <w:b/>
          <w:sz w:val="24"/>
          <w:szCs w:val="24"/>
        </w:rPr>
        <w:t xml:space="preserve"> </w:t>
      </w:r>
      <w:proofErr w:type="gramStart"/>
      <w:r w:rsidR="00034D9D" w:rsidRPr="00034D9D">
        <w:rPr>
          <w:b/>
          <w:sz w:val="24"/>
          <w:szCs w:val="24"/>
        </w:rPr>
        <w:t>PS 2.díl</w:t>
      </w:r>
      <w:proofErr w:type="gramEnd"/>
      <w:r w:rsidR="00034D9D" w:rsidRPr="00034D9D">
        <w:rPr>
          <w:b/>
          <w:sz w:val="24"/>
          <w:szCs w:val="24"/>
        </w:rPr>
        <w:t xml:space="preserve"> str. 112,113,114 </w:t>
      </w:r>
      <w:r w:rsidRPr="00034D9D">
        <w:rPr>
          <w:b/>
          <w:sz w:val="24"/>
          <w:szCs w:val="24"/>
        </w:rPr>
        <w:t>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C1745E">
        <w:rPr>
          <w:color w:val="FF0000"/>
          <w:sz w:val="28"/>
          <w:szCs w:val="28"/>
          <w:u w:val="single"/>
        </w:rPr>
        <w:t xml:space="preserve">díl,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034D9D">
        <w:rPr>
          <w:color w:val="FF0000"/>
          <w:sz w:val="28"/>
          <w:szCs w:val="28"/>
          <w:u w:val="single"/>
        </w:rPr>
        <w:t xml:space="preserve"> </w:t>
      </w:r>
      <w:r w:rsidR="003460A0">
        <w:rPr>
          <w:color w:val="FF0000"/>
          <w:sz w:val="28"/>
          <w:szCs w:val="28"/>
          <w:u w:val="single"/>
        </w:rPr>
        <w:t>a kalkulačku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34D9D"/>
    <w:rsid w:val="00067131"/>
    <w:rsid w:val="00095357"/>
    <w:rsid w:val="000C5C4C"/>
    <w:rsid w:val="00172BF8"/>
    <w:rsid w:val="001769C1"/>
    <w:rsid w:val="00177122"/>
    <w:rsid w:val="0025659A"/>
    <w:rsid w:val="00297851"/>
    <w:rsid w:val="00315E4E"/>
    <w:rsid w:val="003460A0"/>
    <w:rsid w:val="00367257"/>
    <w:rsid w:val="003876A7"/>
    <w:rsid w:val="003B091A"/>
    <w:rsid w:val="003E6C85"/>
    <w:rsid w:val="00413DBF"/>
    <w:rsid w:val="004327BC"/>
    <w:rsid w:val="00455593"/>
    <w:rsid w:val="00490BAD"/>
    <w:rsid w:val="005246BB"/>
    <w:rsid w:val="005B2751"/>
    <w:rsid w:val="005C1043"/>
    <w:rsid w:val="005E43C2"/>
    <w:rsid w:val="00602EA7"/>
    <w:rsid w:val="00647515"/>
    <w:rsid w:val="006E665A"/>
    <w:rsid w:val="00871723"/>
    <w:rsid w:val="008D0A93"/>
    <w:rsid w:val="008F1853"/>
    <w:rsid w:val="00940FC9"/>
    <w:rsid w:val="00956160"/>
    <w:rsid w:val="009836C4"/>
    <w:rsid w:val="00994396"/>
    <w:rsid w:val="009C2642"/>
    <w:rsid w:val="00A4637E"/>
    <w:rsid w:val="00AE1E8E"/>
    <w:rsid w:val="00B67F47"/>
    <w:rsid w:val="00B860DA"/>
    <w:rsid w:val="00B90BD6"/>
    <w:rsid w:val="00B93E67"/>
    <w:rsid w:val="00C1745E"/>
    <w:rsid w:val="00C35FD8"/>
    <w:rsid w:val="00C664F8"/>
    <w:rsid w:val="00D33BDC"/>
    <w:rsid w:val="00D647E8"/>
    <w:rsid w:val="00D87B04"/>
    <w:rsid w:val="00D915B0"/>
    <w:rsid w:val="00D955DF"/>
    <w:rsid w:val="00E349EC"/>
    <w:rsid w:val="00F4240A"/>
    <w:rsid w:val="00FA2B1A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46</cp:revision>
  <cp:lastPrinted>2021-02-27T20:31:00Z</cp:lastPrinted>
  <dcterms:created xsi:type="dcterms:W3CDTF">2020-10-30T19:23:00Z</dcterms:created>
  <dcterms:modified xsi:type="dcterms:W3CDTF">2021-02-27T20:32:00Z</dcterms:modified>
</cp:coreProperties>
</file>