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2924" w:rsidRDefault="00FA61A9">
      <w:r>
        <w:t>Dobrý den. Vypracujte referát o jakékoliv světové sjezdovce a pošlete do vytvořeného kanálu "Světové sjezdovky" do pátku 12. 3.   Kdo ještě neodevzdal referát na zimní sporty, tak obratem pošlete. Děkuji.  Pan učitel</w:t>
      </w:r>
    </w:p>
    <w:sectPr w:rsidR="0023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A9"/>
    <w:rsid w:val="00232924"/>
    <w:rsid w:val="00F47F0E"/>
    <w:rsid w:val="00F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B787"/>
  <w15:chartTrackingRefBased/>
  <w15:docId w15:val="{631DC989-8E4B-4D6A-BDAA-46C1507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2021-03-04T21:03:00Z</dcterms:created>
  <dcterms:modified xsi:type="dcterms:W3CDTF">2021-03-04T21:03:00Z</dcterms:modified>
</cp:coreProperties>
</file>